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3B" w:rsidRDefault="004C691D">
      <w:r>
        <w:rPr>
          <w:noProof/>
          <w:lang w:eastAsia="es-PE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ctángulo 1" descr="📢 ¡Atención organizaciones sociales! 🇵🇪🙌🏽&#10;&#10;¡Los fondos de cooperación 🫴❤️del Gobierno de Australia 🇦🇺 están de vuelta!&#10;&#10;Envía tu expresión de interés 📩 y podrás ser uno de los proyectos beneficiarios, accediendo a fondos no reembolsables de hasta *AUD$ 20,000* 💰 _(S/. 52,000 aprox)_ para transformar comunidades vulnerables 🫶.&#10;&#10;Requisitos:&#10;✅ Ser una organización sin fines de lucro (ej. ONGs, asociaciones, instituciones educativas, etc.)&#10;✅ Estar legalmente constituidos, activos, y contar con al menos 2 años de operaciones.&#10;✅ Tener sede en Perú o Bolivia y/o realizar proyectos en estos países.&#10;✅ Tener un proyecto de desarrollo sostenible que mejore la calidad de vida de comunidades vulnerables.&#10;&#10;ℹ️Conoce más en👇: &#10;https://bit.ly/3kW6vHi&#10;&#10;📁Completa el formulario de para la &quot;expresión de interés&quot; en👇: &#10;https://dap.smartygrants.com.au/peru-bolivia2023&#10;&#10;🗓️ *FECHA LÍMITE: 20 de febrero*&#10;&#10;No dejes pasar esta oportunidad, ¡transformemos realidades !&#10;🇦🇺❤🇵🇪🇧🇴&#10;&#10;❓Consultas: australiainlima@gmail.com&#10;&#10;👉🏽Redes Sociales: @embausli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📢 ¡Atención organizaciones sociales! 🇵🇪🙌🏽&#10;&#10;¡Los fondos de cooperación 🫴❤️del Gobierno de Australia 🇦🇺 están de vuelta!&#10;&#10;Envía tu expresión de interés 📩 y podrás ser uno de los proyectos beneficiarios, accediendo a fondos no reembolsables de hasta *AUD$ 20,000* 💰 _(S/. 52,000 aprox)_ para transformar comunidades vulnerables 🫶.&#10;&#10;Requisitos:&#10;✅ Ser una organización sin fines de lucro (ej. ONGs, asociaciones, instituciones educativas, etc.)&#10;✅ Estar legalmente constituidos, activos, y contar con al menos 2 años de operaciones.&#10;✅ Tener sede en Perú o Bolivia y/o realizar proyectos en estos países.&#10;✅ Tener un proyecto de desarrollo sostenible que mejore la calidad de vida de comunidades vulnerables.&#10;&#10;ℹ️Conoce más en👇: &#10;https://bit.ly/3kW6vHi&#10;&#10;📁Completa el formulario de para la &quot;expresión de interés&quot; en👇: &#10;https://dap.smartygrants.com.au/peru-bolivia2023&#10;&#10;🗓️ *FECHA LÍMITE: 20 de febrero*&#10;&#10;No dejes pasar esta oportunidad, ¡transformemos realidades !&#10;🇦🇺❤🇵🇪🇧🇴&#10;&#10;❓Consultas: australiainlima@gmail.com&#10;&#10;👉🏽Redes Sociales: @embauslim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4XCqCKkFAACkCgAADgAAAAAAAAAAAAAAAAAuAgAAZHJzL2Uyb0RvYy54bWxQSwECLQAUAAYACAAA&#10;ACEAAp1VeNkAAAADAQAADwAAAAAAAAAAAAAAAAADCAAAZHJzL2Rvd25yZXYueG1sUEsFBgAAAAAE&#10;AAQA8wAAAAkJ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Rectángulo 2" descr="📢 ¡Atención organizaciones sociales! 🇵🇪🙌🏽&#10;&#10;¡Los fondos de cooperación 🫴❤️del Gobierno de Australia 🇦🇺 están de vuelta!&#10;&#10;Envía tu expresión de interés 📩 y podrás ser uno de los proyectos beneficiarios, accediendo a fondos no reembolsables de hasta *AUD$ 20,000* 💰 _(S/. 52,000 aprox)_ para transformar comunidades vulnerables 🫶.&#10;&#10;Requisitos:&#10;✅ Ser una organización sin fines de lucro (ej. ONGs, asociaciones, instituciones educativas, etc.)&#10;✅ Estar legalmente constituidos, activos, y contar con al menos 2 años de operaciones.&#10;✅ Tener sede en Perú o Bolivia y/o realizar proyectos en estos países.&#10;✅ Tener un proyecto de desarrollo sostenible que mejore la calidad de vida de comunidades vulnerables.&#10;&#10;ℹ️Conoce más en👇: &#10;https://bit.ly/3kW6vHi&#10;&#10;📁Completa el formulario de para la &quot;expresión de interés&quot; en👇: &#10;https://dap.smartygrants.com.au/peru-bolivia2023&#10;&#10;🗓️ *FECHA LÍMITE: 20 de febrero*&#10;&#10;No dejes pasar esta oportunidad, ¡transformemos realidades !&#10;🇦🇺❤🇵🇪🇧🇴&#10;&#10;❓Consultas: australiainlima@gmail.com&#10;&#10;👉🏽Redes Sociales: @embausli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📢 ¡Atención organizaciones sociales! 🇵🇪🙌🏽&#10;&#10;¡Los fondos de cooperación 🫴❤️del Gobierno de Australia 🇦🇺 están de vuelta!&#10;&#10;Envía tu expresión de interés 📩 y podrás ser uno de los proyectos beneficiarios, accediendo a fondos no reembolsables de hasta *AUD$ 20,000* 💰 _(S/. 52,000 aprox)_ para transformar comunidades vulnerables 🫶.&#10;&#10;Requisitos:&#10;✅ Ser una organización sin fines de lucro (ej. ONGs, asociaciones, instituciones educativas, etc.)&#10;✅ Estar legalmente constituidos, activos, y contar con al menos 2 años de operaciones.&#10;✅ Tener sede en Perú o Bolivia y/o realizar proyectos en estos países.&#10;✅ Tener un proyecto de desarrollo sostenible que mejore la calidad de vida de comunidades vulnerables.&#10;&#10;ℹ️Conoce más en👇: &#10;https://bit.ly/3kW6vHi&#10;&#10;📁Completa el formulario de para la &quot;expresión de interés&quot; en👇: &#10;https://dap.smartygrants.com.au/peru-bolivia2023&#10;&#10;🗓️ *FECHA LÍMITE: 20 de febrero*&#10;&#10;No dejes pasar esta oportunidad, ¡transformemos realidades !&#10;🇦🇺❤🇵🇪🇧🇴&#10;&#10;❓Consultas: australiainlima@gmail.com&#10;&#10;👉🏽Redes Sociales: @embauslima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" filled="f" stroked="f">
                <o:lock v:ext="edit" aspectratio="t"/>
                <w10:anchorlock/>
              </v:rect>
            </w:pict>
          </mc:Fallback>
        </mc:AlternateContent>
      </w:r>
      <w:r w:rsidRPr="004C691D"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4" name="Rectángulo 4" descr="blob:https://web.whatsapp.com/3fdd3dca-9083-4807-8202-7e5d96199c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blob:https://web.whatsapp.com/3fdd3dca-9083-4807-8202-7e5d96199c3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DsGmG17QIAAAQGAAAOAAAA&#10;AAAAAAAAAAAAAC4CAABkcnMvZTJvRG9jLnhtbFBLAQItABQABgAIAAAAIQACnVV4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PE"/>
        </w:rPr>
        <w:drawing>
          <wp:inline distT="0" distB="0" distL="0" distR="0">
            <wp:extent cx="5239910" cy="4484536"/>
            <wp:effectExtent l="0" t="0" r="0" b="0"/>
            <wp:docPr id="5" name="Imagen 5" descr="D:\DATOS USUARIOS\svelasquez\Desktop\Aust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ATOS USUARIOS\svelasquez\Desktop\Austra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850" cy="449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1D" w:rsidRDefault="004C691D" w:rsidP="00F05A10">
      <w:pPr>
        <w:spacing w:after="0" w:line="240" w:lineRule="auto"/>
        <w:jc w:val="both"/>
      </w:pPr>
      <w:r>
        <w:t>Atención organizaciones sociales</w:t>
      </w:r>
      <w:proofErr w:type="gramStart"/>
      <w:r>
        <w:t>!</w:t>
      </w:r>
      <w:proofErr w:type="gramEnd"/>
      <w:r>
        <w:t xml:space="preserve"> </w:t>
      </w:r>
      <w:r>
        <w:rPr>
          <w:rFonts w:ascii="Segoe UI Symbol" w:hAnsi="Segoe UI Symbol" w:cs="Segoe UI Symbol"/>
        </w:rPr>
        <w:t>🇵🇪🙌🏽</w:t>
      </w:r>
    </w:p>
    <w:p w:rsidR="004C691D" w:rsidRDefault="004C691D" w:rsidP="00F05A10">
      <w:pPr>
        <w:spacing w:after="0" w:line="240" w:lineRule="auto"/>
        <w:jc w:val="both"/>
      </w:pPr>
      <w:r>
        <w:t xml:space="preserve">¡Los fondos de cooperación </w:t>
      </w:r>
      <w:r>
        <w:rPr>
          <w:rFonts w:ascii="Calibri" w:hAnsi="Calibri" w:cs="Calibri"/>
        </w:rPr>
        <w:t>🫴</w:t>
      </w:r>
      <w:r>
        <w:rPr>
          <w:rFonts w:ascii="MS Gothic" w:eastAsia="MS Gothic" w:hAnsi="MS Gothic" w:cs="MS Gothic" w:hint="eastAsia"/>
        </w:rPr>
        <w:t>❤</w:t>
      </w:r>
      <w:r>
        <w:rPr>
          <w:rFonts w:ascii="Calibri" w:hAnsi="Calibri" w:cs="Calibri"/>
        </w:rPr>
        <w:t>️</w:t>
      </w:r>
      <w:r>
        <w:t xml:space="preserve">del Gobierno de Australia </w:t>
      </w:r>
      <w:r>
        <w:rPr>
          <w:rFonts w:ascii="Segoe UI Symbol" w:hAnsi="Segoe UI Symbol" w:cs="Segoe UI Symbol"/>
        </w:rPr>
        <w:t>🇦🇺</w:t>
      </w:r>
      <w:r>
        <w:t xml:space="preserve"> están de vuelta!</w:t>
      </w:r>
    </w:p>
    <w:p w:rsidR="004C691D" w:rsidRDefault="004C691D" w:rsidP="00F05A10">
      <w:pPr>
        <w:spacing w:after="0" w:line="240" w:lineRule="auto"/>
        <w:jc w:val="both"/>
      </w:pPr>
      <w:r>
        <w:t xml:space="preserve">Envía tu expresión de interés </w:t>
      </w:r>
      <w:r>
        <w:rPr>
          <w:rFonts w:ascii="Segoe UI Symbol" w:hAnsi="Segoe UI Symbol" w:cs="Segoe UI Symbol"/>
        </w:rPr>
        <w:t>📩</w:t>
      </w:r>
      <w:r>
        <w:t xml:space="preserve"> y podrás ser uno de los proyectos beneficiarios, accediendo a fondos no reembolsables de hasta AUD$ 20,000 </w:t>
      </w:r>
      <w:r>
        <w:rPr>
          <w:rFonts w:ascii="Segoe UI Symbol" w:hAnsi="Segoe UI Symbol" w:cs="Segoe UI Symbol"/>
        </w:rPr>
        <w:t>💰</w:t>
      </w:r>
      <w:r>
        <w:t xml:space="preserve"> (S/. 52,000 </w:t>
      </w:r>
      <w:proofErr w:type="spellStart"/>
      <w:r>
        <w:t>aprox</w:t>
      </w:r>
      <w:proofErr w:type="spellEnd"/>
      <w:r>
        <w:t xml:space="preserve">) para transformar comunidades vulnerables </w:t>
      </w:r>
      <w:r>
        <w:rPr>
          <w:rFonts w:ascii="Calibri" w:hAnsi="Calibri" w:cs="Calibri"/>
        </w:rPr>
        <w:t>🫶</w:t>
      </w:r>
      <w:r>
        <w:t>.</w:t>
      </w:r>
    </w:p>
    <w:p w:rsidR="004C691D" w:rsidRDefault="004C691D" w:rsidP="00F05A10">
      <w:pPr>
        <w:spacing w:after="0" w:line="240" w:lineRule="auto"/>
        <w:jc w:val="both"/>
      </w:pPr>
      <w:r>
        <w:t>Requisitos:</w:t>
      </w:r>
    </w:p>
    <w:p w:rsidR="004C691D" w:rsidRDefault="004C691D" w:rsidP="00F05A10">
      <w:pPr>
        <w:spacing w:after="0" w:line="240" w:lineRule="auto"/>
        <w:jc w:val="both"/>
      </w:pPr>
      <w:r>
        <w:rPr>
          <w:rFonts w:ascii="Calibri" w:hAnsi="Calibri" w:cs="Calibri"/>
        </w:rPr>
        <w:t>✅</w:t>
      </w:r>
      <w:r>
        <w:t xml:space="preserve"> Ser una organización sin fines de lucro (ej. </w:t>
      </w:r>
      <w:proofErr w:type="spellStart"/>
      <w:r>
        <w:t>ONGs</w:t>
      </w:r>
      <w:proofErr w:type="spellEnd"/>
      <w:r>
        <w:t>, asociaciones, instituciones educativas, etc.)</w:t>
      </w:r>
    </w:p>
    <w:p w:rsidR="004C691D" w:rsidRDefault="004C691D" w:rsidP="00F05A10">
      <w:pPr>
        <w:spacing w:after="0" w:line="240" w:lineRule="auto"/>
        <w:jc w:val="both"/>
      </w:pPr>
      <w:r>
        <w:rPr>
          <w:rFonts w:ascii="Calibri" w:hAnsi="Calibri" w:cs="Calibri"/>
        </w:rPr>
        <w:t>✅</w:t>
      </w:r>
      <w:r>
        <w:t xml:space="preserve"> Estar legalmente constituidos, activos, y contar con al menos 2 años de operaciones.</w:t>
      </w:r>
    </w:p>
    <w:p w:rsidR="004C691D" w:rsidRDefault="004C691D" w:rsidP="00F05A10">
      <w:pPr>
        <w:spacing w:after="0" w:line="240" w:lineRule="auto"/>
        <w:jc w:val="both"/>
      </w:pPr>
      <w:r>
        <w:rPr>
          <w:rFonts w:ascii="Calibri" w:hAnsi="Calibri" w:cs="Calibri"/>
        </w:rPr>
        <w:t>✅</w:t>
      </w:r>
      <w:r>
        <w:t xml:space="preserve"> Tener sede en Perú o Bolivia y/o realizar proyectos en estos países.</w:t>
      </w:r>
    </w:p>
    <w:p w:rsidR="004C691D" w:rsidRDefault="004C691D" w:rsidP="00F05A10">
      <w:pPr>
        <w:spacing w:after="0" w:line="240" w:lineRule="auto"/>
        <w:jc w:val="both"/>
      </w:pPr>
      <w:r>
        <w:rPr>
          <w:rFonts w:ascii="Calibri" w:hAnsi="Calibri" w:cs="Calibri"/>
        </w:rPr>
        <w:t>✅</w:t>
      </w:r>
      <w:r>
        <w:t xml:space="preserve"> Tener un proyecto de desarrollo sostenible que mejore la calidad de vida de comunidades vulnerables.</w:t>
      </w:r>
    </w:p>
    <w:p w:rsidR="004C691D" w:rsidRDefault="004C691D" w:rsidP="00F05A10">
      <w:pPr>
        <w:spacing w:after="0" w:line="240" w:lineRule="auto"/>
        <w:jc w:val="both"/>
      </w:pPr>
      <w:proofErr w:type="spellStart"/>
      <w:r>
        <w:rPr>
          <w:rFonts w:ascii="Cambria Math" w:hAnsi="Cambria Math" w:cs="Cambria Math"/>
        </w:rPr>
        <w:t>ℹ</w:t>
      </w:r>
      <w:r>
        <w:rPr>
          <w:rFonts w:ascii="Calibri" w:hAnsi="Calibri" w:cs="Calibri"/>
        </w:rPr>
        <w:t>️</w:t>
      </w:r>
      <w:r>
        <w:t>Conoce</w:t>
      </w:r>
      <w:proofErr w:type="spellEnd"/>
      <w:r>
        <w:t xml:space="preserve"> más en</w:t>
      </w:r>
      <w:r>
        <w:rPr>
          <w:rFonts w:ascii="Segoe UI Symbol" w:hAnsi="Segoe UI Symbol" w:cs="Segoe UI Symbol"/>
        </w:rPr>
        <w:t>👇</w:t>
      </w:r>
      <w:r>
        <w:t xml:space="preserve">: </w:t>
      </w:r>
    </w:p>
    <w:p w:rsidR="004C691D" w:rsidRDefault="004C691D" w:rsidP="00F05A10">
      <w:pPr>
        <w:spacing w:after="0" w:line="240" w:lineRule="auto"/>
        <w:jc w:val="both"/>
      </w:pPr>
      <w:r>
        <w:t>https://bit.ly/3kW6vHi</w:t>
      </w:r>
    </w:p>
    <w:p w:rsidR="004C691D" w:rsidRDefault="004C691D" w:rsidP="00F05A10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📁</w:t>
      </w:r>
      <w:r>
        <w:t>Completa el formulario de para la "expresión de interés" en</w:t>
      </w:r>
      <w:r>
        <w:rPr>
          <w:rFonts w:ascii="Segoe UI Symbol" w:hAnsi="Segoe UI Symbol" w:cs="Segoe UI Symbol"/>
        </w:rPr>
        <w:t>👇</w:t>
      </w:r>
      <w:r>
        <w:t xml:space="preserve">: </w:t>
      </w:r>
    </w:p>
    <w:p w:rsidR="004C691D" w:rsidRDefault="004C691D" w:rsidP="00F05A10">
      <w:pPr>
        <w:spacing w:after="0" w:line="240" w:lineRule="auto"/>
        <w:jc w:val="both"/>
      </w:pPr>
      <w:r>
        <w:t>https://dap.smartygrants.com.au/peru-bolivia2023</w:t>
      </w:r>
    </w:p>
    <w:p w:rsidR="004C691D" w:rsidRDefault="004C691D" w:rsidP="00F05A10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🗓</w:t>
      </w:r>
      <w:bookmarkStart w:id="0" w:name="_GoBack"/>
      <w:bookmarkEnd w:id="0"/>
      <w:r>
        <w:rPr>
          <w:rFonts w:ascii="Calibri" w:hAnsi="Calibri" w:cs="Calibri"/>
        </w:rPr>
        <w:t>️</w:t>
      </w:r>
      <w:r>
        <w:t xml:space="preserve"> FECHA LÍMITE: 20 de febrero</w:t>
      </w:r>
    </w:p>
    <w:p w:rsidR="004C691D" w:rsidRDefault="004C691D" w:rsidP="00F05A10">
      <w:pPr>
        <w:spacing w:after="0" w:line="240" w:lineRule="auto"/>
        <w:jc w:val="both"/>
      </w:pPr>
      <w:r>
        <w:t xml:space="preserve">No dejes pasar esta oportunidad, ¡transformemos </w:t>
      </w:r>
      <w:proofErr w:type="gramStart"/>
      <w:r>
        <w:t>realidades !</w:t>
      </w:r>
      <w:proofErr w:type="gramEnd"/>
    </w:p>
    <w:p w:rsidR="004C691D" w:rsidRDefault="004C691D" w:rsidP="00F05A10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🇦🇺</w:t>
      </w:r>
      <w:r>
        <w:rPr>
          <w:rFonts w:ascii="MS Gothic" w:eastAsia="MS Gothic" w:hAnsi="MS Gothic" w:cs="MS Gothic" w:hint="eastAsia"/>
        </w:rPr>
        <w:t>❤</w:t>
      </w:r>
      <w:r>
        <w:rPr>
          <w:rFonts w:ascii="Segoe UI Symbol" w:hAnsi="Segoe UI Symbol" w:cs="Segoe UI Symbol"/>
        </w:rPr>
        <w:t>🇵🇪🇧🇴</w:t>
      </w:r>
    </w:p>
    <w:p w:rsidR="004C691D" w:rsidRDefault="004C691D" w:rsidP="00F05A10">
      <w:pPr>
        <w:spacing w:after="0" w:line="240" w:lineRule="auto"/>
        <w:jc w:val="both"/>
      </w:pPr>
      <w:r>
        <w:rPr>
          <w:rFonts w:ascii="Calibri" w:hAnsi="Calibri" w:cs="Calibri"/>
        </w:rPr>
        <w:t>❓</w:t>
      </w:r>
      <w:r>
        <w:t>Consultas: australiainlima@gmail.com</w:t>
      </w:r>
    </w:p>
    <w:p w:rsidR="004C691D" w:rsidRDefault="004C691D" w:rsidP="00F05A10">
      <w:pPr>
        <w:spacing w:after="0" w:line="240" w:lineRule="auto"/>
        <w:jc w:val="both"/>
      </w:pPr>
      <w:r>
        <w:rPr>
          <w:rFonts w:ascii="Segoe UI Symbol" w:hAnsi="Segoe UI Symbol" w:cs="Segoe UI Symbol"/>
        </w:rPr>
        <w:t>👉🏽</w:t>
      </w:r>
      <w:r>
        <w:t>Redes Sociales: @</w:t>
      </w:r>
      <w:proofErr w:type="spellStart"/>
      <w:r>
        <w:t>embauslima</w:t>
      </w:r>
      <w:proofErr w:type="spellEnd"/>
    </w:p>
    <w:sectPr w:rsidR="004C6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1D"/>
    <w:rsid w:val="0000553B"/>
    <w:rsid w:val="003C7E26"/>
    <w:rsid w:val="00410DF3"/>
    <w:rsid w:val="004C691D"/>
    <w:rsid w:val="00F0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R. Velasquez Zegarra</dc:creator>
  <cp:lastModifiedBy>Segundo R. Velasquez Zegarra</cp:lastModifiedBy>
  <cp:revision>2</cp:revision>
  <dcterms:created xsi:type="dcterms:W3CDTF">2023-02-14T16:32:00Z</dcterms:created>
  <dcterms:modified xsi:type="dcterms:W3CDTF">2023-02-14T16:32:00Z</dcterms:modified>
</cp:coreProperties>
</file>